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F0" w:rsidRPr="00D439CC" w:rsidRDefault="00FD32F0" w:rsidP="000C75D6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C01F6A" w:rsidRPr="00D439CC" w:rsidRDefault="00C01F6A" w:rsidP="000C75D6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042EE2" w:rsidRPr="00042EE2" w:rsidRDefault="000C75D6" w:rsidP="00042EE2">
      <w:pPr>
        <w:rPr>
          <w:rFonts w:ascii="TH Niramit AS" w:hAnsi="TH Niramit AS" w:cs="TH Niramit AS"/>
          <w:sz w:val="32"/>
          <w:szCs w:val="32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ที่........................</w:t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695C45">
        <w:rPr>
          <w:rFonts w:ascii="TH Niramit AS" w:hAnsi="TH Niramit AS" w:cs="TH Niramit AS"/>
          <w:sz w:val="32"/>
          <w:szCs w:val="32"/>
          <w:cs/>
          <w:lang w:bidi="th-TH"/>
        </w:rPr>
        <w:t>สโมสรนักศึกษา</w:t>
      </w:r>
      <w:r w:rsidR="00042EE2" w:rsidRPr="00042EE2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............................................</w:t>
      </w:r>
    </w:p>
    <w:p w:rsidR="00042EE2" w:rsidRPr="00042EE2" w:rsidRDefault="00042EE2" w:rsidP="00042EE2">
      <w:pPr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มหาวิทยาลัยแม่โจ้  </w:t>
      </w:r>
    </w:p>
    <w:p w:rsidR="00042EE2" w:rsidRPr="00042EE2" w:rsidRDefault="00042EE2" w:rsidP="00042EE2">
      <w:pPr>
        <w:ind w:left="5760" w:firstLine="720"/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>๖๓ หมู่ ๔ ตำบลหนองหาร</w:t>
      </w:r>
    </w:p>
    <w:p w:rsidR="000C75D6" w:rsidRPr="00D439CC" w:rsidRDefault="00042EE2" w:rsidP="00042EE2">
      <w:pPr>
        <w:rPr>
          <w:rFonts w:ascii="TH Niramit AS" w:hAnsi="TH Niramit AS" w:cs="TH Niramit AS"/>
          <w:sz w:val="32"/>
          <w:szCs w:val="32"/>
          <w:lang w:bidi="th-TH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>อำเภอสันทราย จังหวัดเชียงใหม่</w:t>
      </w:r>
    </w:p>
    <w:p w:rsidR="000C75D6" w:rsidRPr="00D439CC" w:rsidRDefault="000C75D6" w:rsidP="000C75D6">
      <w:pPr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วันที่................................</w:t>
      </w:r>
      <w:r w:rsidR="00C01F6A"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ขอเรียนเชิญ</w:t>
      </w:r>
      <w:r w:rsidR="00221552" w:rsidRPr="00D439CC">
        <w:rPr>
          <w:rFonts w:ascii="TH Niramit AS" w:hAnsi="TH Niramit AS" w:cs="TH Niramit AS"/>
          <w:sz w:val="32"/>
          <w:szCs w:val="32"/>
          <w:cs/>
          <w:lang w:bidi="th-TH"/>
        </w:rPr>
        <w:t>เป็น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อาจารย์ที่ปรึกษา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............................................................................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เรียน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...........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</w:t>
      </w:r>
    </w:p>
    <w:p w:rsidR="000C75D6" w:rsidRPr="00D439CC" w:rsidRDefault="000C75D6" w:rsidP="00042EE2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สิ่งที่</w:t>
      </w:r>
      <w:r w:rsidR="00DE4334" w:rsidRPr="00D439CC">
        <w:rPr>
          <w:rFonts w:ascii="TH Niramit AS" w:hAnsi="TH Niramit AS" w:cs="TH Niramit AS"/>
          <w:sz w:val="32"/>
          <w:szCs w:val="32"/>
          <w:cs/>
          <w:lang w:bidi="th-TH"/>
        </w:rPr>
        <w:t>ส่ง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มาด้วย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๑. แบ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บตอบรับการเป็นอาจารย์ที่ปรึกษา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จำนวน ๑ ฉบับ</w:t>
      </w:r>
    </w:p>
    <w:p w:rsidR="000C75D6" w:rsidRPr="00D439CC" w:rsidRDefault="00042EE2" w:rsidP="000C75D6">
      <w:pPr>
        <w:rPr>
          <w:rFonts w:ascii="TH Niramit AS" w:hAnsi="TH Niramit AS" w:cs="TH Niramit AS"/>
          <w:sz w:val="32"/>
          <w:szCs w:val="32"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๒.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รายชื่อคณะกรรมการ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ประจำปี ๒๕</w:t>
      </w:r>
      <w:r w:rsidR="0012607B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</w:p>
    <w:p w:rsidR="00042EE2" w:rsidRPr="00D439CC" w:rsidRDefault="00042EE2" w:rsidP="000C75D6">
      <w:pPr>
        <w:rPr>
          <w:rFonts w:ascii="TH Niramit AS" w:hAnsi="TH Niramit AS" w:cs="TH Niramit A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๓.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แผนการปฏิบัติงานของ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>
        <w:rPr>
          <w:rFonts w:ascii="TH Niramit AS" w:hAnsi="TH Niramit AS" w:cs="TH Niramit AS"/>
          <w:sz w:val="32"/>
          <w:szCs w:val="32"/>
          <w:cs/>
          <w:lang w:bidi="th-TH"/>
        </w:rPr>
        <w:t xml:space="preserve"> ประจำปี </w:t>
      </w:r>
      <w:r w:rsidR="000C75D6" w:rsidRPr="00D439CC">
        <w:rPr>
          <w:rFonts w:ascii="TH Niramit AS" w:hAnsi="TH Niramit AS" w:cs="TH Niramit AS"/>
          <w:sz w:val="32"/>
          <w:szCs w:val="32"/>
          <w:cs/>
          <w:lang w:bidi="th-TH"/>
        </w:rPr>
        <w:t>๒๕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</w:p>
    <w:p w:rsidR="000C75D6" w:rsidRPr="00D439CC" w:rsidRDefault="000C75D6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ด้วย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...................................................................ประจำปี ๒๕</w:t>
      </w:r>
      <w:r w:rsidR="0012607B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๒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>ได้หมดวาระลงและได้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ดำเนินการเลือกตั้งคณะกรรมการบริหารงา</w:t>
      </w:r>
      <w:r w:rsidR="005C16AE">
        <w:rPr>
          <w:rFonts w:ascii="TH Niramit AS" w:hAnsi="TH Niramit AS" w:cs="TH Niramit AS"/>
          <w:sz w:val="32"/>
          <w:szCs w:val="32"/>
          <w:cs/>
          <w:lang w:bidi="th-TH"/>
        </w:rPr>
        <w:t>นชุดใหม่เข้ามาดำเนินการใน ปี ๒๕๖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ซึ่งจะรับผ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ิดชอบในการดำเนินกิจกรรมตั้งแต่ วันที่ ๑ 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มีนาคม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ถึงวันที่ 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๒๘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กุมภาพันธ์</w:t>
      </w:r>
      <w:r w:rsidR="00042EE2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042EE2" w:rsidRPr="00042EE2">
        <w:rPr>
          <w:rFonts w:ascii="TH Niramit AS" w:hAnsi="TH Niramit AS" w:cs="TH Niramit AS"/>
          <w:sz w:val="32"/>
          <w:szCs w:val="32"/>
          <w:cs/>
          <w:lang w:bidi="th-TH"/>
        </w:rPr>
        <w:t>๒๕</w:t>
      </w:r>
      <w:r w:rsidR="0012607B">
        <w:rPr>
          <w:rFonts w:ascii="TH Niramit AS" w:hAnsi="TH Niramit AS" w:cs="TH Niramit AS"/>
          <w:sz w:val="32"/>
          <w:szCs w:val="32"/>
          <w:cs/>
          <w:lang w:bidi="th-TH"/>
        </w:rPr>
        <w:t>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๔</w:t>
      </w:r>
    </w:p>
    <w:p w:rsidR="000C75D6" w:rsidRPr="00D439CC" w:rsidRDefault="000C75D6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ดังนั้นเพื่อให้การดำเนินงานด้านกิจกรรมนักศึกษา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>....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>.......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>.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เป็นไปด้วยความเรียบร้อย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จึงขอเรียนเชิญท่านเป็นอาจารย์ที่ปรึกษา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 w:rsidR="00695C45">
        <w:rPr>
          <w:rFonts w:ascii="TH Niramit AS" w:hAnsi="TH Niramit AS" w:cs="TH Niramit AS"/>
          <w:sz w:val="32"/>
          <w:szCs w:val="32"/>
          <w:cs/>
          <w:lang w:bidi="th-TH"/>
        </w:rPr>
        <w:t>..................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.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..............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>..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.............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ประจำปี </w:t>
      </w:r>
      <w:r w:rsidR="005C16AE">
        <w:rPr>
          <w:rFonts w:ascii="TH Niramit AS" w:hAnsi="TH Niramit AS" w:cs="TH Niramit AS"/>
          <w:sz w:val="32"/>
          <w:szCs w:val="32"/>
          <w:cs/>
          <w:lang w:bidi="th-TH"/>
        </w:rPr>
        <w:t>๒๕๖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พร้อมนี้ได้แนบแบบ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ตอบรับการเป็นอาจารย์ที่ปรึกษา รายชื่อคณะกรรมการบริหาร</w:t>
      </w:r>
      <w:r w:rsidR="00695C45">
        <w:rPr>
          <w:rFonts w:ascii="TH Niramit AS" w:hAnsi="TH Niramit AS" w:cs="TH Niramit AS" w:hint="cs"/>
          <w:sz w:val="32"/>
          <w:szCs w:val="32"/>
          <w:cs/>
          <w:lang w:bidi="th-TH"/>
        </w:rPr>
        <w:t>สโมสรนักศึกษา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และ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แ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ผนปฏิบัติงานประจำปี</w:t>
      </w:r>
      <w:r w:rsidR="00042EE2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เพื่อประกอบการพิจารณา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จำนวน ๑ ชุด</w:t>
      </w:r>
    </w:p>
    <w:p w:rsidR="00906071" w:rsidRPr="00D439CC" w:rsidRDefault="00906071" w:rsidP="00042EE2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  <w:t>จึงเรียนมาเพื่อโปรดพิจารณา</w:t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</w:p>
    <w:p w:rsidR="00906071" w:rsidRPr="00D439CC" w:rsidRDefault="00906071" w:rsidP="00C01F6A">
      <w:pPr>
        <w:ind w:left="4320" w:firstLine="720"/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ขอแสดงความนับถือ</w:t>
      </w: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</w:p>
    <w:p w:rsidR="00906071" w:rsidRPr="00D439CC" w:rsidRDefault="00906071" w:rsidP="000C75D6">
      <w:pPr>
        <w:jc w:val="both"/>
        <w:rPr>
          <w:rFonts w:ascii="TH Niramit AS" w:hAnsi="TH Niramit AS" w:cs="TH Niramit AS"/>
          <w:sz w:val="32"/>
          <w:szCs w:val="32"/>
          <w:lang w:bidi="th-TH"/>
        </w:rPr>
      </w:pP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C01F6A" w:rsidRPr="00D439CC">
        <w:rPr>
          <w:rFonts w:ascii="TH Niramit AS" w:hAnsi="TH Niramit AS" w:cs="TH Niramit AS"/>
          <w:sz w:val="32"/>
          <w:szCs w:val="32"/>
          <w:lang w:bidi="th-TH"/>
        </w:rPr>
        <w:tab/>
      </w:r>
      <w:r w:rsidRPr="00D439CC">
        <w:rPr>
          <w:rFonts w:ascii="TH Niramit AS" w:hAnsi="TH Niramit AS" w:cs="TH Niramit AS"/>
          <w:sz w:val="32"/>
          <w:szCs w:val="32"/>
          <w:cs/>
          <w:lang w:bidi="th-TH"/>
        </w:rPr>
        <w:t>(.........................................................)</w:t>
      </w:r>
    </w:p>
    <w:p w:rsidR="00906071" w:rsidRPr="00D439CC" w:rsidRDefault="00695C45" w:rsidP="000C75D6">
      <w:pPr>
        <w:jc w:val="both"/>
        <w:rPr>
          <w:rFonts w:ascii="TH Niramit AS" w:hAnsi="TH Niramit AS" w:cs="TH Niramit AS"/>
          <w:sz w:val="32"/>
          <w:szCs w:val="32"/>
          <w:cs/>
          <w:lang w:bidi="th-TH"/>
        </w:rPr>
      </w:pP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</w:r>
      <w:r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      </w:t>
      </w:r>
      <w:r>
        <w:rPr>
          <w:rFonts w:ascii="TH Niramit AS" w:hAnsi="TH Niramit AS" w:cs="TH Niramit AS" w:hint="cs"/>
          <w:sz w:val="32"/>
          <w:szCs w:val="32"/>
          <w:cs/>
          <w:lang w:bidi="th-TH"/>
        </w:rPr>
        <w:t>นายกสโมสรนักศึกษา</w:t>
      </w:r>
      <w:r w:rsidR="00906071" w:rsidRPr="00D439CC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</w:t>
      </w:r>
      <w:r w:rsidR="00D439CC">
        <w:rPr>
          <w:rFonts w:ascii="TH Niramit AS" w:hAnsi="TH Niramit AS" w:cs="TH Niramit AS"/>
          <w:sz w:val="32"/>
          <w:szCs w:val="32"/>
          <w:cs/>
          <w:lang w:bidi="th-TH"/>
        </w:rPr>
        <w:t>.......</w:t>
      </w:r>
      <w:r w:rsidR="00D439CC">
        <w:rPr>
          <w:rFonts w:ascii="TH Niramit AS" w:hAnsi="TH Niramit AS" w:cs="TH Niramit AS" w:hint="cs"/>
          <w:sz w:val="32"/>
          <w:szCs w:val="32"/>
          <w:cs/>
          <w:lang w:bidi="th-TH"/>
        </w:rPr>
        <w:t>..............</w:t>
      </w:r>
      <w:r w:rsidR="00906071" w:rsidRPr="00D439CC">
        <w:rPr>
          <w:rFonts w:ascii="TH Niramit AS" w:hAnsi="TH Niramit AS" w:cs="TH Niramit AS"/>
          <w:sz w:val="32"/>
          <w:szCs w:val="32"/>
          <w:cs/>
          <w:lang w:bidi="th-TH"/>
        </w:rPr>
        <w:t>ประจำปี  ๒๕</w:t>
      </w:r>
      <w:r w:rsidR="005C16AE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FB7C44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bookmarkStart w:id="0" w:name="_GoBack"/>
      <w:bookmarkEnd w:id="0"/>
    </w:p>
    <w:sectPr w:rsidR="00906071" w:rsidRPr="00D439CC" w:rsidSect="00C01F6A">
      <w:pgSz w:w="12240" w:h="15840"/>
      <w:pgMar w:top="126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42EE2"/>
    <w:rsid w:val="000C75D6"/>
    <w:rsid w:val="00104F6F"/>
    <w:rsid w:val="0012607B"/>
    <w:rsid w:val="00147BA7"/>
    <w:rsid w:val="002157C9"/>
    <w:rsid w:val="00221552"/>
    <w:rsid w:val="00406756"/>
    <w:rsid w:val="0043607F"/>
    <w:rsid w:val="005C16AE"/>
    <w:rsid w:val="006945D3"/>
    <w:rsid w:val="00695C45"/>
    <w:rsid w:val="006F4753"/>
    <w:rsid w:val="007B167E"/>
    <w:rsid w:val="007C6C83"/>
    <w:rsid w:val="008779CC"/>
    <w:rsid w:val="00906071"/>
    <w:rsid w:val="009456A1"/>
    <w:rsid w:val="00A11774"/>
    <w:rsid w:val="00B255C1"/>
    <w:rsid w:val="00C01F6A"/>
    <w:rsid w:val="00C556F2"/>
    <w:rsid w:val="00C61C86"/>
    <w:rsid w:val="00D439CC"/>
    <w:rsid w:val="00DE4334"/>
    <w:rsid w:val="00EC59F6"/>
    <w:rsid w:val="00FB7C44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C108C"/>
  <w15:chartTrackingRefBased/>
  <w15:docId w15:val="{AEBB7C57-0F34-4B5B-B478-4F7C5515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EC5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Windows User</cp:lastModifiedBy>
  <cp:revision>2</cp:revision>
  <cp:lastPrinted>2013-10-11T08:51:00Z</cp:lastPrinted>
  <dcterms:created xsi:type="dcterms:W3CDTF">2020-03-09T03:45:00Z</dcterms:created>
  <dcterms:modified xsi:type="dcterms:W3CDTF">2020-03-09T03:45:00Z</dcterms:modified>
</cp:coreProperties>
</file>